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47876791"/>
        <w:docPartObj>
          <w:docPartGallery w:val="Cover Pages"/>
          <w:docPartUnique/>
        </w:docPartObj>
      </w:sdtPr>
      <w:sdtEndPr/>
      <w:sdtContent>
        <w:p w14:paraId="04BAE96B" w14:textId="11FFD929" w:rsidR="00526B5E" w:rsidRDefault="00526B5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1997056" wp14:editId="026CFA5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9127" cy="9123528"/>
                    <wp:effectExtent l="0" t="0" r="0" b="0"/>
                    <wp:wrapNone/>
                    <wp:docPr id="193" name="Grup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9127" cy="9123528"/>
                              <a:chOff x="-1127" y="0"/>
                              <a:chExt cx="6859127" cy="9123528"/>
                            </a:xfrm>
                          </wpg:grpSpPr>
                          <wps:wsp>
                            <wps:cNvPr id="194" name="Rektangel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ktangel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EEE61C" w14:textId="0C5FA557" w:rsidR="00526B5E" w:rsidRPr="00526B5E" w:rsidRDefault="00526B5E">
                                  <w:pPr>
                                    <w:pStyle w:val="Ingetavstnd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  <w:lang w:val="sv-SE"/>
                                    </w:rPr>
                                  </w:pPr>
                                </w:p>
                                <w:p w14:paraId="523FDC03" w14:textId="676B520C" w:rsidR="00264886" w:rsidRPr="00264886" w:rsidRDefault="00264886" w:rsidP="00264886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lang w:eastAsia="sv-SE"/>
                                    </w:rPr>
                                  </w:pPr>
                                  <w:r w:rsidRPr="00264886">
                                    <w:rPr>
                                      <w:rFonts w:ascii="Times New Roman" w:eastAsia="Times New Roman" w:hAnsi="Times New Roman" w:cs="Times New Roman"/>
                                      <w:lang w:eastAsia="sv-SE"/>
                                    </w:rPr>
                                    <w:fldChar w:fldCharType="begin"/>
                                  </w:r>
                                  <w:r w:rsidRPr="00264886">
                                    <w:rPr>
                                      <w:rFonts w:ascii="Times New Roman" w:eastAsia="Times New Roman" w:hAnsi="Times New Roman" w:cs="Times New Roman"/>
                                      <w:lang w:eastAsia="sv-SE"/>
                                    </w:rPr>
                                    <w:instrText xml:space="preserve"> INCLUDEPICTURE "/var/folders/xs/28f8q78528jdg6142r4jk66r0000gn/T/com.microsoft.Word/WebArchiveCopyPasteTempFiles/emblem_4300021.png;w=1170;h=600;paddingWidth=15;bgColor=070707;mode=pad;scale=both;anchor=middlecenter" \* MERGEFORMATINET </w:instrText>
                                  </w:r>
                                  <w:r w:rsidRPr="00264886">
                                    <w:rPr>
                                      <w:rFonts w:ascii="Times New Roman" w:eastAsia="Times New Roman" w:hAnsi="Times New Roman" w:cs="Times New Roman"/>
                                      <w:lang w:eastAsia="sv-SE"/>
                                    </w:rPr>
                                    <w:fldChar w:fldCharType="separate"/>
                                  </w:r>
                                  <w:r w:rsidRPr="00264886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lang w:eastAsia="sv-SE"/>
                                    </w:rPr>
                                    <w:drawing>
                                      <wp:inline distT="0" distB="0" distL="0" distR="0" wp14:anchorId="1B377D17" wp14:editId="3AC68FF5">
                                        <wp:extent cx="4560608" cy="2337684"/>
                                        <wp:effectExtent l="0" t="0" r="0" b="0"/>
                                        <wp:docPr id="3" name="Bildobjekt 3" descr="Notvikens IK | laget.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Notvikens IK | laget.s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65812" cy="23403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64886">
                                    <w:rPr>
                                      <w:rFonts w:ascii="Times New Roman" w:eastAsia="Times New Roman" w:hAnsi="Times New Roman" w:cs="Times New Roman"/>
                                      <w:lang w:eastAsia="sv-SE"/>
                                    </w:rPr>
                                    <w:fldChar w:fldCharType="end"/>
                                  </w:r>
                                </w:p>
                                <w:p w14:paraId="09FE7F44" w14:textId="41A7BF37" w:rsidR="00526B5E" w:rsidRPr="00526B5E" w:rsidRDefault="00526B5E">
                                  <w:pPr>
                                    <w:pStyle w:val="Ingetavstnd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  <w:lang w:val="sv-SE"/>
                                    </w:rPr>
                                  </w:pPr>
                                  <w:r w:rsidRPr="00526B5E">
                                    <w:rPr>
                                      <w:color w:val="FFFFFF" w:themeColor="background1"/>
                                      <w:lang w:val="sv-SE"/>
                                    </w:rPr>
                                    <w:t> 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ruta 196"/>
                            <wps:cNvSpPr txBox="1"/>
                            <wps:spPr>
                              <a:xfrm>
                                <a:off x="-1127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alias w:val="Rubrik"/>
                                    <w:tag w:val=""/>
                                    <w:id w:val="-43297962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Rubrik"/>
                                        <w:tag w:val=""/>
                                        <w:id w:val="-9991715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557B0543" w14:textId="1CDC3F62" w:rsidR="00526B5E" w:rsidRPr="00526B5E" w:rsidRDefault="00D441D4">
                                          <w:pPr>
                                            <w:pStyle w:val="Ingetavstnd"/>
                                            <w:jc w:val="center"/>
                                            <w:rPr>
                                              <w:rFonts w:asciiTheme="majorHAnsi" w:eastAsiaTheme="majorEastAsia" w:hAnsiTheme="majorHAnsi" w:cstheme="majorBidi"/>
                                              <w:caps/>
                                              <w:color w:val="FFFF00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Theme="majorHAnsi" w:eastAsiaTheme="majorEastAsia" w:hAnsiTheme="majorHAnsi" w:cstheme="majorBidi"/>
                                              <w:caps/>
                                              <w:color w:val="000000" w:themeColor="text1"/>
                                              <w:sz w:val="72"/>
                                              <w:szCs w:val="72"/>
                                            </w:rPr>
                                            <w:t>Fotbollskompendie</w:t>
                                          </w:r>
                                          <w:proofErr w:type="spellEnd"/>
                                        </w:p>
                                      </w:sdtContent>
                                    </w:sdt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1997056" id="Grupp 193" o:spid="_x0000_s1026" style="position:absolute;margin-left:0;margin-top:0;width:540.1pt;height:718.4pt;z-index:-251657216;mso-height-percent:909;mso-position-horizontal:center;mso-position-horizontal-relative:page;mso-position-vertical:center;mso-position-vertical-relative:page;mso-height-percent:909" coordorigin="-11" coordsize="68591,91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">
                    <v:rect id="Rektangel 194" o:spid="_x0000_s1027" style="position:absolute;width:68580;height:137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" fillcolor="black [3213]" stroked="f" strokeweight="1pt"/>
                    <v:rect id="Rektangel 195" o:spid="_x0000_s1028" style="position:absolute;top:40943;width:68580;height:5029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" fillcolor="black [3213]" stroked="f" strokeweight="1pt">
                      <v:textbox inset="36pt,57.6pt,36pt,36pt">
                        <w:txbxContent>
                          <w:p w14:paraId="0AEEE61C" w14:textId="0C5FA557" w:rsidR="00526B5E" w:rsidRPr="00526B5E" w:rsidRDefault="00526B5E">
                            <w:pPr>
                              <w:pStyle w:val="Ingetavstnd"/>
                              <w:spacing w:before="120"/>
                              <w:jc w:val="center"/>
                              <w:rPr>
                                <w:color w:val="FFFFFF" w:themeColor="background1"/>
                                <w:lang w:val="sv-SE"/>
                              </w:rPr>
                            </w:pPr>
                          </w:p>
                          <w:p w14:paraId="523FDC03" w14:textId="676B520C" w:rsidR="00264886" w:rsidRPr="00264886" w:rsidRDefault="00264886" w:rsidP="0026488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sv-SE"/>
                              </w:rPr>
                            </w:pPr>
                            <w:r w:rsidRPr="00264886">
                              <w:rPr>
                                <w:rFonts w:ascii="Times New Roman" w:eastAsia="Times New Roman" w:hAnsi="Times New Roman" w:cs="Times New Roman"/>
                                <w:lang w:eastAsia="sv-SE"/>
                              </w:rPr>
                              <w:fldChar w:fldCharType="begin"/>
                            </w:r>
                            <w:r w:rsidRPr="00264886">
                              <w:rPr>
                                <w:rFonts w:ascii="Times New Roman" w:eastAsia="Times New Roman" w:hAnsi="Times New Roman" w:cs="Times New Roman"/>
                                <w:lang w:eastAsia="sv-SE"/>
                              </w:rPr>
                              <w:instrText xml:space="preserve"> INCLUDEPICTURE "/var/folders/xs/28f8q78528jdg6142r4jk66r0000gn/T/com.microsoft.Word/WebArchiveCopyPasteTempFiles/emblem_4300021.png;w=1170;h=600;paddingWidth=15;bgColor=070707;mode=pad;scale=both;anchor=middlecenter" \* MERGEFORMATINET </w:instrText>
                            </w:r>
                            <w:r w:rsidRPr="00264886">
                              <w:rPr>
                                <w:rFonts w:ascii="Times New Roman" w:eastAsia="Times New Roman" w:hAnsi="Times New Roman" w:cs="Times New Roman"/>
                                <w:lang w:eastAsia="sv-SE"/>
                              </w:rPr>
                              <w:fldChar w:fldCharType="separate"/>
                            </w:r>
                            <w:r w:rsidRPr="00264886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1B377D17" wp14:editId="3AC68FF5">
                                  <wp:extent cx="4560608" cy="2337684"/>
                                  <wp:effectExtent l="0" t="0" r="0" b="0"/>
                                  <wp:docPr id="3" name="Bildobjekt 3" descr="Notvikens IK | laget.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otvikens IK | laget.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5812" cy="234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4886">
                              <w:rPr>
                                <w:rFonts w:ascii="Times New Roman" w:eastAsia="Times New Roman" w:hAnsi="Times New Roman" w:cs="Times New Roman"/>
                                <w:lang w:eastAsia="sv-SE"/>
                              </w:rPr>
                              <w:fldChar w:fldCharType="end"/>
                            </w:r>
                          </w:p>
                          <w:p w14:paraId="09FE7F44" w14:textId="41A7BF37" w:rsidR="00526B5E" w:rsidRPr="00526B5E" w:rsidRDefault="00526B5E">
                            <w:pPr>
                              <w:pStyle w:val="Ingetavstnd"/>
                              <w:spacing w:before="120"/>
                              <w:jc w:val="center"/>
                              <w:rPr>
                                <w:color w:val="FFFFFF" w:themeColor="background1"/>
                                <w:lang w:val="sv-SE"/>
                              </w:rPr>
                            </w:pPr>
                            <w:r w:rsidRPr="00526B5E">
                              <w:rPr>
                                <w:color w:val="FFFFFF" w:themeColor="background1"/>
                                <w:lang w:val="sv-SE"/>
                              </w:rPr>
                              <w:t>  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196" o:spid="_x0000_s1029" type="#_x0000_t202" style="position:absolute;left:-11;top:13716;width:68579;height:272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&#13;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alias w:val="Rubrik"/>
                              <w:tag w:val=""/>
                              <w:id w:val="-43297962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Rubrik"/>
                                  <w:tag w:val=""/>
                                  <w:id w:val="-999171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57B0543" w14:textId="1CDC3F62" w:rsidR="00526B5E" w:rsidRPr="00526B5E" w:rsidRDefault="00D441D4">
                                    <w:pPr>
                                      <w:pStyle w:val="Ingetavstnd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FFFF00"/>
                                        <w:sz w:val="72"/>
                                        <w:szCs w:val="7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Fotbollskompendie</w:t>
                                    </w:r>
                                    <w:proofErr w:type="spellEnd"/>
                                  </w:p>
                                </w:sdtContent>
                              </w:sdt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357D1A66" w14:textId="5BA0462E" w:rsidR="00526B5E" w:rsidRDefault="00526B5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EB135FE" wp14:editId="09B83339">
                    <wp:simplePos x="0" y="0"/>
                    <wp:positionH relativeFrom="column">
                      <wp:posOffset>1461742</wp:posOffset>
                    </wp:positionH>
                    <wp:positionV relativeFrom="paragraph">
                      <wp:posOffset>2595603</wp:posOffset>
                    </wp:positionV>
                    <wp:extent cx="2767054" cy="532737"/>
                    <wp:effectExtent l="0" t="0" r="0" b="0"/>
                    <wp:wrapNone/>
                    <wp:docPr id="1" name="Textruta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67054" cy="5327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37BBE8" w14:textId="15C56741" w:rsidR="00526B5E" w:rsidRPr="00526B5E" w:rsidRDefault="00526B5E" w:rsidP="00526B5E">
                                <w:pPr>
                                  <w:jc w:val="center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526B5E">
                                  <w:rPr>
                                    <w:sz w:val="44"/>
                                    <w:szCs w:val="44"/>
                                  </w:rPr>
                                  <w:t>Boll och lek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EB135FE" id="Textruta 1" o:spid="_x0000_s1030" type="#_x0000_t202" style="position:absolute;margin-left:115.1pt;margin-top:204.4pt;width:217.9pt;height:41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" filled="f" stroked="f" strokeweight=".5pt">
                    <v:textbox>
                      <w:txbxContent>
                        <w:p w14:paraId="1E37BBE8" w14:textId="15C56741" w:rsidR="00526B5E" w:rsidRPr="00526B5E" w:rsidRDefault="00526B5E" w:rsidP="00526B5E">
                          <w:pPr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 w:rsidRPr="00526B5E">
                            <w:rPr>
                              <w:sz w:val="44"/>
                              <w:szCs w:val="44"/>
                            </w:rPr>
                            <w:t>Boll och lek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14:paraId="5E51FE15" w14:textId="7DAE767C" w:rsidR="000422F3" w:rsidRDefault="00D441D4" w:rsidP="000422F3">
      <w:r>
        <w:lastRenderedPageBreak/>
        <w:t xml:space="preserve"> </w:t>
      </w:r>
      <w:r w:rsidR="00123ED7" w:rsidRPr="00123ED7">
        <w:drawing>
          <wp:inline distT="0" distB="0" distL="0" distR="0" wp14:anchorId="4E8719AD" wp14:editId="676FF4C8">
            <wp:extent cx="5760720" cy="4045585"/>
            <wp:effectExtent l="114300" t="88900" r="119380" b="1200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5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74C069" w14:textId="2CDFB7E4" w:rsidR="00123ED7" w:rsidRDefault="00123ED7" w:rsidP="000422F3">
      <w:r w:rsidRPr="00123ED7">
        <w:drawing>
          <wp:inline distT="0" distB="0" distL="0" distR="0" wp14:anchorId="1D1CB0D4" wp14:editId="50CCF564">
            <wp:extent cx="5760720" cy="4088765"/>
            <wp:effectExtent l="114300" t="88900" r="119380" b="12763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CE6538" w14:textId="29048143" w:rsidR="00123ED7" w:rsidRDefault="00123ED7" w:rsidP="000422F3">
      <w:r w:rsidRPr="00123ED7">
        <w:lastRenderedPageBreak/>
        <w:drawing>
          <wp:inline distT="0" distB="0" distL="0" distR="0" wp14:anchorId="63F2BF63" wp14:editId="7969427C">
            <wp:extent cx="5760720" cy="4206875"/>
            <wp:effectExtent l="114300" t="88900" r="119380" b="12382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5EC99C" w14:textId="5B2440B7" w:rsidR="00123ED7" w:rsidRDefault="00123ED7" w:rsidP="000422F3">
      <w:r w:rsidRPr="00123ED7">
        <w:drawing>
          <wp:inline distT="0" distB="0" distL="0" distR="0" wp14:anchorId="0EE06AB1" wp14:editId="15CDB641">
            <wp:extent cx="5760720" cy="4179570"/>
            <wp:effectExtent l="114300" t="88900" r="119380" b="12573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5C3861" w14:textId="1D9E636C" w:rsidR="00123ED7" w:rsidRDefault="00123ED7" w:rsidP="000422F3">
      <w:r w:rsidRPr="00123ED7">
        <w:lastRenderedPageBreak/>
        <w:drawing>
          <wp:inline distT="0" distB="0" distL="0" distR="0" wp14:anchorId="3F29EA08" wp14:editId="244EE0EF">
            <wp:extent cx="5760720" cy="4277360"/>
            <wp:effectExtent l="114300" t="88900" r="119380" b="12954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7E901F" w14:textId="2868B796" w:rsidR="00123ED7" w:rsidRDefault="00123ED7" w:rsidP="000422F3">
      <w:r w:rsidRPr="00123ED7">
        <w:drawing>
          <wp:inline distT="0" distB="0" distL="0" distR="0" wp14:anchorId="3F045980" wp14:editId="5A16F40E">
            <wp:extent cx="5634493" cy="4183636"/>
            <wp:effectExtent l="114300" t="88900" r="106045" b="12192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7061" cy="4185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57B4A8" w14:textId="43BA6F97" w:rsidR="00123ED7" w:rsidRDefault="00123ED7" w:rsidP="000422F3"/>
    <w:p w14:paraId="003B053E" w14:textId="3D9D9F18" w:rsidR="00123ED7" w:rsidRDefault="00123ED7" w:rsidP="000422F3">
      <w:r w:rsidRPr="00123ED7">
        <w:drawing>
          <wp:inline distT="0" distB="0" distL="0" distR="0" wp14:anchorId="7C448570" wp14:editId="3B50F7EA">
            <wp:extent cx="5760720" cy="4092575"/>
            <wp:effectExtent l="114300" t="88900" r="119380" b="1238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B21117" w14:textId="20B50288" w:rsidR="00123ED7" w:rsidRDefault="00123ED7" w:rsidP="000422F3">
      <w:r w:rsidRPr="00123ED7">
        <w:drawing>
          <wp:inline distT="0" distB="0" distL="0" distR="0" wp14:anchorId="697EE174" wp14:editId="654627DD">
            <wp:extent cx="5760720" cy="4187190"/>
            <wp:effectExtent l="114300" t="88900" r="119380" b="11811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2EEF40" w14:textId="329D4DE8" w:rsidR="00123ED7" w:rsidRDefault="00123ED7" w:rsidP="000422F3"/>
    <w:p w14:paraId="57C28716" w14:textId="5CC52D9C" w:rsidR="00123ED7" w:rsidRDefault="00123ED7" w:rsidP="000422F3"/>
    <w:p w14:paraId="1373929D" w14:textId="26BB3961" w:rsidR="00123ED7" w:rsidRDefault="00123ED7" w:rsidP="000422F3">
      <w:r w:rsidRPr="00123ED7">
        <w:drawing>
          <wp:inline distT="0" distB="0" distL="0" distR="0" wp14:anchorId="706FF87E" wp14:editId="286CAD19">
            <wp:extent cx="5760720" cy="4211955"/>
            <wp:effectExtent l="114300" t="88900" r="119380" b="11874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7BEE49" w14:textId="41762923" w:rsidR="00123ED7" w:rsidRDefault="00123ED7" w:rsidP="000422F3">
      <w:r w:rsidRPr="00123ED7">
        <w:drawing>
          <wp:inline distT="0" distB="0" distL="0" distR="0" wp14:anchorId="25DF23E6" wp14:editId="56124D36">
            <wp:extent cx="5443662" cy="3871529"/>
            <wp:effectExtent l="114300" t="88900" r="119380" b="12954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6213" cy="3873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1503EC" w14:textId="5A445744" w:rsidR="00123ED7" w:rsidRDefault="00123ED7" w:rsidP="000422F3"/>
    <w:p w14:paraId="0AD4A027" w14:textId="31A692E7" w:rsidR="00123ED7" w:rsidRDefault="00123ED7" w:rsidP="000422F3"/>
    <w:p w14:paraId="3219B09E" w14:textId="1728F65F" w:rsidR="0078488E" w:rsidRDefault="0078488E" w:rsidP="000422F3">
      <w:r w:rsidRPr="0078488E">
        <w:drawing>
          <wp:inline distT="0" distB="0" distL="0" distR="0" wp14:anchorId="052F6696" wp14:editId="5304CFC5">
            <wp:extent cx="5760720" cy="4064000"/>
            <wp:effectExtent l="114300" t="88900" r="119380" b="12700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C2795D" w14:textId="2CCED460" w:rsidR="0078488E" w:rsidRPr="00F261F7" w:rsidRDefault="0078488E" w:rsidP="000422F3">
      <w:r w:rsidRPr="0078488E">
        <w:drawing>
          <wp:inline distT="0" distB="0" distL="0" distR="0" wp14:anchorId="15B64088" wp14:editId="447101EF">
            <wp:extent cx="5483641" cy="3982168"/>
            <wp:effectExtent l="114300" t="88900" r="117475" b="12001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7910" cy="3985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8488E" w:rsidRPr="00F261F7" w:rsidSect="00526B5E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AA6FB0"/>
    <w:multiLevelType w:val="hybridMultilevel"/>
    <w:tmpl w:val="14CC45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568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5E"/>
    <w:rsid w:val="000422F3"/>
    <w:rsid w:val="00123ED7"/>
    <w:rsid w:val="001F18F2"/>
    <w:rsid w:val="00264886"/>
    <w:rsid w:val="003B4269"/>
    <w:rsid w:val="003F2BDD"/>
    <w:rsid w:val="004E21A9"/>
    <w:rsid w:val="00526B5E"/>
    <w:rsid w:val="00531191"/>
    <w:rsid w:val="00562B6F"/>
    <w:rsid w:val="00712F07"/>
    <w:rsid w:val="0078488E"/>
    <w:rsid w:val="00A47F2F"/>
    <w:rsid w:val="00A978BD"/>
    <w:rsid w:val="00D441D4"/>
    <w:rsid w:val="00F261F7"/>
    <w:rsid w:val="00FC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EC181"/>
  <w15:chartTrackingRefBased/>
  <w15:docId w15:val="{C23F06D9-A4B5-6141-99DF-6214806C3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648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F18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link w:val="IngetavstndChar"/>
    <w:uiPriority w:val="1"/>
    <w:qFormat/>
    <w:rsid w:val="00526B5E"/>
    <w:rPr>
      <w:rFonts w:eastAsiaTheme="minorEastAsia"/>
      <w:sz w:val="22"/>
      <w:szCs w:val="22"/>
      <w:lang w:val="en-US" w:eastAsia="zh-CN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526B5E"/>
    <w:rPr>
      <w:rFonts w:eastAsiaTheme="minorEastAsia"/>
      <w:sz w:val="22"/>
      <w:szCs w:val="22"/>
      <w:lang w:val="en-US" w:eastAsia="zh-CN"/>
    </w:rPr>
  </w:style>
  <w:style w:type="character" w:customStyle="1" w:styleId="Rubrik1Char">
    <w:name w:val="Rubrik 1 Char"/>
    <w:basedOn w:val="Standardstycketeckensnitt"/>
    <w:link w:val="Rubrik1"/>
    <w:uiPriority w:val="9"/>
    <w:rsid w:val="002648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rutnt">
    <w:name w:val="Table Grid"/>
    <w:basedOn w:val="Normaltabell"/>
    <w:uiPriority w:val="39"/>
    <w:rsid w:val="00264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4">
    <w:name w:val="Grid Table 4"/>
    <w:basedOn w:val="Normaltabell"/>
    <w:uiPriority w:val="49"/>
    <w:rsid w:val="0026488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Rubrik2Char">
    <w:name w:val="Rubrik 2 Char"/>
    <w:basedOn w:val="Standardstycketeckensnitt"/>
    <w:link w:val="Rubrik2"/>
    <w:uiPriority w:val="9"/>
    <w:rsid w:val="001F18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stycke">
    <w:name w:val="List Paragraph"/>
    <w:basedOn w:val="Normal"/>
    <w:uiPriority w:val="34"/>
    <w:qFormat/>
    <w:rsid w:val="00F26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8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Träningsuplägg</vt:lpstr>
    </vt:vector>
  </TitlesOfParts>
  <Company>Notviken Ik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Fotbollskompendie</dc:title>
  <dc:subject/>
  <dc:creator>Nebojsa Blagojevic</dc:creator>
  <cp:keywords/>
  <dc:description/>
  <cp:lastModifiedBy>Nebojsa Blagojevic</cp:lastModifiedBy>
  <cp:revision>2</cp:revision>
  <dcterms:created xsi:type="dcterms:W3CDTF">2022-05-01T19:38:00Z</dcterms:created>
  <dcterms:modified xsi:type="dcterms:W3CDTF">2022-05-01T19:38:00Z</dcterms:modified>
</cp:coreProperties>
</file>